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337C">
        <w:rPr>
          <w:rFonts w:ascii="Times New Roman" w:hAnsi="Times New Roman"/>
          <w:bCs w:val="0"/>
        </w:rPr>
        <w:t>LХХІ    СЕСІЯ</w:t>
      </w: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337C">
        <w:rPr>
          <w:rFonts w:ascii="Times New Roman" w:hAnsi="Times New Roman"/>
          <w:bCs w:val="0"/>
        </w:rPr>
        <w:t>Р І Ш Е Н Н Я</w:t>
      </w:r>
    </w:p>
    <w:p w:rsidR="007D337C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7D337C">
        <w:rPr>
          <w:rFonts w:ascii="Times New Roman" w:hAnsi="Times New Roman"/>
          <w:bCs w:val="0"/>
        </w:rPr>
        <w:t xml:space="preserve"> </w:t>
      </w:r>
    </w:p>
    <w:p w:rsidR="00D01384" w:rsidRPr="007D337C" w:rsidRDefault="007D337C" w:rsidP="007D337C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 w:val="0"/>
          <w:bCs w:val="0"/>
        </w:rPr>
      </w:pPr>
      <w:r w:rsidRPr="007D337C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7D337C">
        <w:rPr>
          <w:rFonts w:ascii="Times New Roman" w:hAnsi="Times New Roman"/>
          <w:b w:val="0"/>
          <w:bCs w:val="0"/>
          <w:lang w:val="uk-UA"/>
        </w:rPr>
        <w:t>139</w:t>
      </w:r>
      <w:r w:rsidRPr="007D337C">
        <w:rPr>
          <w:rFonts w:ascii="Times New Roman" w:hAnsi="Times New Roman"/>
          <w:b w:val="0"/>
          <w:bCs w:val="0"/>
        </w:rPr>
        <w:t>/VIIІ</w:t>
      </w:r>
      <w:r w:rsidR="004A23D0" w:rsidRPr="007D337C">
        <w:rPr>
          <w:rFonts w:ascii="Times New Roman" w:hAnsi="Times New Roman"/>
          <w:b w:val="0"/>
          <w:bCs w:val="0"/>
        </w:rPr>
        <w:t xml:space="preserve"> 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5F1296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761DDD" w:rsidRPr="00761DDD">
        <w:rPr>
          <w:sz w:val="28"/>
          <w:szCs w:val="28"/>
        </w:rPr>
        <w:t>ПрАТ «ЧЕРКАСИ ОПАС»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 w:rsidR="00B271AD">
        <w:rPr>
          <w:sz w:val="28"/>
          <w:szCs w:val="28"/>
        </w:rPr>
        <w:t xml:space="preserve">під </w:t>
      </w:r>
      <w:r w:rsidR="00761DDD">
        <w:rPr>
          <w:sz w:val="28"/>
          <w:szCs w:val="28"/>
        </w:rPr>
        <w:t>автостанцією</w:t>
      </w:r>
      <w:r w:rsidR="00B271AD">
        <w:rPr>
          <w:sz w:val="28"/>
          <w:szCs w:val="28"/>
        </w:rPr>
        <w:t xml:space="preserve"> на </w:t>
      </w:r>
      <w:r w:rsidR="00761DDD" w:rsidRPr="00761DDD">
        <w:rPr>
          <w:sz w:val="28"/>
          <w:szCs w:val="28"/>
        </w:rPr>
        <w:t xml:space="preserve">пров. Тараса Шевченка, 2-Д 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41192D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761DDD">
        <w:rPr>
          <w:sz w:val="28"/>
          <w:szCs w:val="28"/>
        </w:rPr>
        <w:br/>
      </w:r>
      <w:r w:rsidRPr="005D6A29">
        <w:rPr>
          <w:sz w:val="28"/>
          <w:szCs w:val="28"/>
        </w:rPr>
        <w:t xml:space="preserve">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761DDD">
        <w:rPr>
          <w:sz w:val="28"/>
          <w:szCs w:val="28"/>
        </w:rPr>
        <w:t xml:space="preserve">ст.ст. 1, 28, 36 Закону України </w:t>
      </w:r>
      <w:r w:rsidR="0041192D">
        <w:rPr>
          <w:sz w:val="28"/>
          <w:szCs w:val="28"/>
        </w:rPr>
        <w:t>0</w:t>
      </w:r>
      <w:r w:rsidR="0041192D" w:rsidRPr="0041192D">
        <w:rPr>
          <w:sz w:val="28"/>
          <w:szCs w:val="28"/>
        </w:rPr>
        <w:t>5</w:t>
      </w:r>
      <w:r w:rsidR="0041192D">
        <w:rPr>
          <w:sz w:val="28"/>
          <w:szCs w:val="28"/>
        </w:rPr>
        <w:t>.04.</w:t>
      </w:r>
      <w:r w:rsidR="0041192D" w:rsidRPr="0041192D">
        <w:rPr>
          <w:sz w:val="28"/>
          <w:szCs w:val="28"/>
        </w:rPr>
        <w:t xml:space="preserve">2001 № 2344-III </w:t>
      </w:r>
      <w:r w:rsidR="00761DDD">
        <w:rPr>
          <w:sz w:val="28"/>
          <w:szCs w:val="28"/>
        </w:rPr>
        <w:t>«Про автомобільн</w:t>
      </w:r>
      <w:r w:rsidR="0041192D">
        <w:rPr>
          <w:sz w:val="28"/>
          <w:szCs w:val="28"/>
        </w:rPr>
        <w:t>ий</w:t>
      </w:r>
      <w:r w:rsidR="00761DDD">
        <w:rPr>
          <w:sz w:val="28"/>
          <w:szCs w:val="28"/>
        </w:rPr>
        <w:t xml:space="preserve"> </w:t>
      </w:r>
      <w:r w:rsidR="0041192D">
        <w:rPr>
          <w:sz w:val="28"/>
          <w:szCs w:val="28"/>
        </w:rPr>
        <w:t>транспорт</w:t>
      </w:r>
      <w:r w:rsidR="00761DDD">
        <w:rPr>
          <w:sz w:val="28"/>
          <w:szCs w:val="28"/>
        </w:rPr>
        <w:t xml:space="preserve">»,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CF17E7" w:rsidRPr="00CF17E7">
        <w:rPr>
          <w:sz w:val="28"/>
          <w:szCs w:val="28"/>
        </w:rPr>
        <w:t>ПРИВАТНОГО АКЦІОНЕРНОГО ТОВАРИСТВА «ЧЕРКАСЬКЕ ОБЛАСНЕ ПІДПРИЄМСТВО АВТОБУСНИХ СТАНЦІЙ»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CF17E7" w:rsidRPr="00CF17E7">
        <w:rPr>
          <w:sz w:val="28"/>
          <w:szCs w:val="28"/>
        </w:rPr>
        <w:t>ПРИВАТН</w:t>
      </w:r>
      <w:r w:rsidR="00EC51A3">
        <w:rPr>
          <w:sz w:val="28"/>
          <w:szCs w:val="28"/>
        </w:rPr>
        <w:t>ИМ</w:t>
      </w:r>
      <w:r w:rsidR="00CF17E7" w:rsidRPr="00CF17E7">
        <w:rPr>
          <w:sz w:val="28"/>
          <w:szCs w:val="28"/>
        </w:rPr>
        <w:t xml:space="preserve"> АКЦІОНЕРН</w:t>
      </w:r>
      <w:r w:rsidR="00EC51A3">
        <w:rPr>
          <w:sz w:val="28"/>
          <w:szCs w:val="28"/>
        </w:rPr>
        <w:t>ИМ</w:t>
      </w:r>
      <w:r w:rsidR="00CF17E7" w:rsidRPr="00CF17E7">
        <w:rPr>
          <w:sz w:val="28"/>
          <w:szCs w:val="28"/>
        </w:rPr>
        <w:t xml:space="preserve"> ТОВАРИСТВ</w:t>
      </w:r>
      <w:r w:rsidR="00EC51A3">
        <w:rPr>
          <w:sz w:val="28"/>
          <w:szCs w:val="28"/>
        </w:rPr>
        <w:t>ОМ</w:t>
      </w:r>
      <w:r w:rsidR="00CF17E7" w:rsidRPr="00CF17E7">
        <w:rPr>
          <w:sz w:val="28"/>
          <w:szCs w:val="28"/>
        </w:rPr>
        <w:t xml:space="preserve"> «ЧЕРКАСЬКЕ ОБЛАСНЕ ПІДПРИЄМСТВО АВТОБУСНИХ СТАНЦІЙ»</w:t>
      </w:r>
      <w:r w:rsidR="00B271AD" w:rsidRPr="00B271AD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0,</w:t>
      </w:r>
      <w:r w:rsidR="00E07DDF">
        <w:rPr>
          <w:sz w:val="28"/>
          <w:szCs w:val="28"/>
        </w:rPr>
        <w:t>00</w:t>
      </w:r>
      <w:r w:rsidR="009B25F5">
        <w:rPr>
          <w:sz w:val="28"/>
          <w:szCs w:val="28"/>
        </w:rPr>
        <w:t>45</w:t>
      </w:r>
      <w:r w:rsidR="00496658">
        <w:rPr>
          <w:sz w:val="28"/>
          <w:szCs w:val="28"/>
        </w:rPr>
        <w:t> </w:t>
      </w:r>
      <w:r w:rsidR="006B48F6" w:rsidRPr="006B48F6">
        <w:rPr>
          <w:sz w:val="28"/>
          <w:szCs w:val="28"/>
        </w:rPr>
        <w:t>га, кадастровий номер 7110500000:0</w:t>
      </w:r>
      <w:r w:rsidR="00E07DDF">
        <w:rPr>
          <w:sz w:val="28"/>
          <w:szCs w:val="28"/>
        </w:rPr>
        <w:t>9</w:t>
      </w:r>
      <w:r w:rsidR="006B48F6" w:rsidRPr="006B48F6">
        <w:rPr>
          <w:sz w:val="28"/>
          <w:szCs w:val="28"/>
        </w:rPr>
        <w:t>:00</w:t>
      </w:r>
      <w:r w:rsidR="009B25F5">
        <w:rPr>
          <w:sz w:val="28"/>
          <w:szCs w:val="28"/>
        </w:rPr>
        <w:t>3</w:t>
      </w:r>
      <w:r w:rsidR="006B48F6" w:rsidRPr="006B48F6">
        <w:rPr>
          <w:sz w:val="28"/>
          <w:szCs w:val="28"/>
        </w:rPr>
        <w:t>:0</w:t>
      </w:r>
      <w:r w:rsidR="009B25F5">
        <w:rPr>
          <w:sz w:val="28"/>
          <w:szCs w:val="28"/>
        </w:rPr>
        <w:t>112</w:t>
      </w:r>
      <w:r w:rsidR="006B48F6" w:rsidRPr="006B48F6">
        <w:rPr>
          <w:sz w:val="28"/>
          <w:szCs w:val="28"/>
        </w:rPr>
        <w:t xml:space="preserve"> (</w:t>
      </w:r>
      <w:r w:rsidR="009B25F5" w:rsidRPr="009B25F5"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</w:t>
      </w:r>
      <w:r w:rsidR="00E07DDF">
        <w:rPr>
          <w:sz w:val="28"/>
          <w:szCs w:val="28"/>
        </w:rPr>
        <w:t xml:space="preserve">на </w:t>
      </w:r>
      <w:r w:rsidR="009B25F5">
        <w:rPr>
          <w:sz w:val="28"/>
          <w:szCs w:val="28"/>
        </w:rPr>
        <w:t>пров.</w:t>
      </w:r>
      <w:r w:rsidR="00E07DDF">
        <w:rPr>
          <w:sz w:val="28"/>
          <w:szCs w:val="28"/>
        </w:rPr>
        <w:t xml:space="preserve"> </w:t>
      </w:r>
      <w:r w:rsidR="005E1FF9">
        <w:rPr>
          <w:sz w:val="28"/>
          <w:szCs w:val="28"/>
        </w:rPr>
        <w:t>Т</w:t>
      </w:r>
      <w:r w:rsidR="00E07DDF">
        <w:rPr>
          <w:sz w:val="28"/>
          <w:szCs w:val="28"/>
        </w:rPr>
        <w:t>араса Шевченка</w:t>
      </w:r>
      <w:r w:rsidR="009B25F5">
        <w:rPr>
          <w:sz w:val="28"/>
          <w:szCs w:val="28"/>
        </w:rPr>
        <w:t>, 2-Д</w:t>
      </w:r>
      <w:r w:rsidR="00C235B6">
        <w:rPr>
          <w:sz w:val="28"/>
          <w:szCs w:val="28"/>
        </w:rPr>
        <w:t xml:space="preserve"> </w:t>
      </w:r>
      <w:r w:rsidR="00C235B6" w:rsidRPr="00C235B6">
        <w:rPr>
          <w:sz w:val="28"/>
          <w:szCs w:val="28"/>
        </w:rPr>
        <w:t xml:space="preserve">під </w:t>
      </w:r>
      <w:r w:rsidR="00B46FB5">
        <w:rPr>
          <w:sz w:val="28"/>
          <w:szCs w:val="28"/>
        </w:rPr>
        <w:t>автостанцією</w:t>
      </w:r>
      <w:r w:rsidR="006B48F6" w:rsidRPr="006B48F6">
        <w:rPr>
          <w:sz w:val="28"/>
          <w:szCs w:val="28"/>
        </w:rPr>
        <w:t xml:space="preserve">, з цільовим призначенням </w:t>
      </w:r>
      <w:r w:rsidR="00B46FB5" w:rsidRPr="00B46FB5">
        <w:rPr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CF17E7" w:rsidRPr="00CF17E7">
        <w:rPr>
          <w:sz w:val="28"/>
          <w:szCs w:val="28"/>
        </w:rPr>
        <w:t>07.04.2014 за № 5283950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D35043">
        <w:rPr>
          <w:sz w:val="28"/>
          <w:szCs w:val="28"/>
        </w:rPr>
        <w:t>5</w:t>
      </w:r>
      <w:r w:rsidR="005B38A2">
        <w:rPr>
          <w:sz w:val="28"/>
          <w:szCs w:val="28"/>
        </w:rPr>
        <w:t xml:space="preserve"> р</w:t>
      </w:r>
      <w:r w:rsidR="00D35043">
        <w:rPr>
          <w:sz w:val="28"/>
          <w:szCs w:val="28"/>
        </w:rPr>
        <w:t>оків</w:t>
      </w:r>
      <w:r w:rsidR="006B48F6" w:rsidRPr="006B48F6">
        <w:rPr>
          <w:sz w:val="28"/>
          <w:szCs w:val="28"/>
        </w:rPr>
        <w:t xml:space="preserve"> без права подальшого поновлення</w:t>
      </w:r>
      <w:r w:rsidR="00CF17E7">
        <w:rPr>
          <w:sz w:val="28"/>
          <w:szCs w:val="28"/>
        </w:rPr>
        <w:t xml:space="preserve">, </w:t>
      </w:r>
      <w:r w:rsidR="00CF17E7" w:rsidRPr="00CF17E7">
        <w:rPr>
          <w:sz w:val="28"/>
          <w:szCs w:val="28"/>
        </w:rPr>
        <w:t>з можливістю укладення договору оренди на новий строк</w:t>
      </w:r>
      <w:r w:rsidR="005A3A65" w:rsidRPr="005A3A65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CF17E7" w:rsidRPr="00CF17E7">
        <w:rPr>
          <w:sz w:val="28"/>
          <w:szCs w:val="28"/>
        </w:rPr>
        <w:t xml:space="preserve">ПрАТ «ЧЕРКАСИ ОПАС» </w:t>
      </w:r>
      <w:r w:rsidR="00F10405">
        <w:rPr>
          <w:sz w:val="28"/>
          <w:szCs w:val="28"/>
        </w:rPr>
        <w:t>до закінчення терміну дії договору</w:t>
      </w:r>
      <w:r w:rsidR="000D489E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>01.</w:t>
      </w:r>
      <w:r w:rsidR="00CF17E7">
        <w:rPr>
          <w:sz w:val="28"/>
          <w:szCs w:val="28"/>
        </w:rPr>
        <w:t>0</w:t>
      </w:r>
      <w:r w:rsidR="004472C3">
        <w:rPr>
          <w:sz w:val="28"/>
          <w:szCs w:val="28"/>
        </w:rPr>
        <w:t>1.202</w:t>
      </w:r>
      <w:r w:rsidR="00CF17E7">
        <w:rPr>
          <w:sz w:val="28"/>
          <w:szCs w:val="28"/>
        </w:rPr>
        <w:t>4</w:t>
      </w:r>
      <w:r w:rsidR="000D489E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lastRenderedPageBreak/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66E3A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D5" w:rsidRDefault="005459D5">
      <w:r>
        <w:separator/>
      </w:r>
    </w:p>
  </w:endnote>
  <w:endnote w:type="continuationSeparator" w:id="1">
    <w:p w:rsidR="005459D5" w:rsidRDefault="0054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D5" w:rsidRDefault="005459D5">
      <w:r>
        <w:separator/>
      </w:r>
    </w:p>
  </w:footnote>
  <w:footnote w:type="continuationSeparator" w:id="1">
    <w:p w:rsidR="005459D5" w:rsidRDefault="00545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77A43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489E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0C85"/>
    <w:rsid w:val="001359A5"/>
    <w:rsid w:val="00137463"/>
    <w:rsid w:val="00142C19"/>
    <w:rsid w:val="001454D6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27ABE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576C9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3FC8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475F"/>
    <w:rsid w:val="004000EF"/>
    <w:rsid w:val="0040604F"/>
    <w:rsid w:val="0040621B"/>
    <w:rsid w:val="0041192D"/>
    <w:rsid w:val="004121FC"/>
    <w:rsid w:val="004124B3"/>
    <w:rsid w:val="00414810"/>
    <w:rsid w:val="004220CC"/>
    <w:rsid w:val="00424B3A"/>
    <w:rsid w:val="00434FF3"/>
    <w:rsid w:val="004364B4"/>
    <w:rsid w:val="004374B8"/>
    <w:rsid w:val="004472C3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96658"/>
    <w:rsid w:val="004A23D0"/>
    <w:rsid w:val="004A3B50"/>
    <w:rsid w:val="004B11AE"/>
    <w:rsid w:val="004B1846"/>
    <w:rsid w:val="004C1F45"/>
    <w:rsid w:val="004C20D7"/>
    <w:rsid w:val="004C4D65"/>
    <w:rsid w:val="004C643B"/>
    <w:rsid w:val="004C6C43"/>
    <w:rsid w:val="004D2034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459D5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1FF9"/>
    <w:rsid w:val="005E34F7"/>
    <w:rsid w:val="005E56B6"/>
    <w:rsid w:val="005E5D45"/>
    <w:rsid w:val="005E6E27"/>
    <w:rsid w:val="005F1296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96D1D"/>
    <w:rsid w:val="006A0350"/>
    <w:rsid w:val="006A5C55"/>
    <w:rsid w:val="006A71E6"/>
    <w:rsid w:val="006B0C36"/>
    <w:rsid w:val="006B188D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5B5E"/>
    <w:rsid w:val="00716A01"/>
    <w:rsid w:val="0072024D"/>
    <w:rsid w:val="00723144"/>
    <w:rsid w:val="0072640F"/>
    <w:rsid w:val="00730C02"/>
    <w:rsid w:val="00734577"/>
    <w:rsid w:val="0073613F"/>
    <w:rsid w:val="00740413"/>
    <w:rsid w:val="00744B10"/>
    <w:rsid w:val="00750E8E"/>
    <w:rsid w:val="00752099"/>
    <w:rsid w:val="00755CFB"/>
    <w:rsid w:val="007565EC"/>
    <w:rsid w:val="00756D1B"/>
    <w:rsid w:val="00760553"/>
    <w:rsid w:val="00761DDD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2DC9"/>
    <w:rsid w:val="007A3975"/>
    <w:rsid w:val="007B5D01"/>
    <w:rsid w:val="007B6229"/>
    <w:rsid w:val="007C2308"/>
    <w:rsid w:val="007C234D"/>
    <w:rsid w:val="007C2BE7"/>
    <w:rsid w:val="007C448B"/>
    <w:rsid w:val="007C5692"/>
    <w:rsid w:val="007C68C8"/>
    <w:rsid w:val="007D337C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0754"/>
    <w:rsid w:val="008412F7"/>
    <w:rsid w:val="00841D61"/>
    <w:rsid w:val="008540C5"/>
    <w:rsid w:val="00860319"/>
    <w:rsid w:val="00863BAF"/>
    <w:rsid w:val="008641DF"/>
    <w:rsid w:val="008647F8"/>
    <w:rsid w:val="00864B18"/>
    <w:rsid w:val="00866E3A"/>
    <w:rsid w:val="008707F0"/>
    <w:rsid w:val="008721E4"/>
    <w:rsid w:val="00872F83"/>
    <w:rsid w:val="00874626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7B0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5F5"/>
    <w:rsid w:val="009B28CA"/>
    <w:rsid w:val="009B2DAF"/>
    <w:rsid w:val="009B519B"/>
    <w:rsid w:val="009B7022"/>
    <w:rsid w:val="009D0CC7"/>
    <w:rsid w:val="009D138A"/>
    <w:rsid w:val="009D59C2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4F5D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271"/>
    <w:rsid w:val="00B16C72"/>
    <w:rsid w:val="00B17204"/>
    <w:rsid w:val="00B23CF8"/>
    <w:rsid w:val="00B271AD"/>
    <w:rsid w:val="00B32206"/>
    <w:rsid w:val="00B363C6"/>
    <w:rsid w:val="00B3725D"/>
    <w:rsid w:val="00B467EA"/>
    <w:rsid w:val="00B46FB5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4EA7"/>
    <w:rsid w:val="00BD4FED"/>
    <w:rsid w:val="00BD7252"/>
    <w:rsid w:val="00BE508A"/>
    <w:rsid w:val="00BE6A63"/>
    <w:rsid w:val="00BF05D2"/>
    <w:rsid w:val="00BF2A3F"/>
    <w:rsid w:val="00C064B3"/>
    <w:rsid w:val="00C235B6"/>
    <w:rsid w:val="00C26E24"/>
    <w:rsid w:val="00C33278"/>
    <w:rsid w:val="00C46155"/>
    <w:rsid w:val="00C51F99"/>
    <w:rsid w:val="00C546E3"/>
    <w:rsid w:val="00C56C7C"/>
    <w:rsid w:val="00C57305"/>
    <w:rsid w:val="00C61753"/>
    <w:rsid w:val="00C61A2F"/>
    <w:rsid w:val="00C61E87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17E7"/>
    <w:rsid w:val="00CF6404"/>
    <w:rsid w:val="00CF6F6E"/>
    <w:rsid w:val="00D01384"/>
    <w:rsid w:val="00D10D36"/>
    <w:rsid w:val="00D13DA9"/>
    <w:rsid w:val="00D25F93"/>
    <w:rsid w:val="00D27272"/>
    <w:rsid w:val="00D31DFE"/>
    <w:rsid w:val="00D35043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07DDF"/>
    <w:rsid w:val="00E13292"/>
    <w:rsid w:val="00E14FF7"/>
    <w:rsid w:val="00E239D4"/>
    <w:rsid w:val="00E258D4"/>
    <w:rsid w:val="00E26D78"/>
    <w:rsid w:val="00E40A2F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51A3"/>
    <w:rsid w:val="00EC71C3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2C83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2023-12-04T10:19:00Z</cp:lastPrinted>
  <dcterms:created xsi:type="dcterms:W3CDTF">2024-01-18T07:48:00Z</dcterms:created>
  <dcterms:modified xsi:type="dcterms:W3CDTF">2024-01-18T07:48:00Z</dcterms:modified>
</cp:coreProperties>
</file>