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A0739C" w:rsidRPr="00FC0842" w14:paraId="4B09E528" w14:textId="77777777" w:rsidTr="007C44F9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43A48" w14:textId="77777777" w:rsidR="00A0739C" w:rsidRPr="00FC0842" w:rsidRDefault="00000000" w:rsidP="009007AC">
            <w:pPr>
              <w:pStyle w:val="a3"/>
              <w:keepNext/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0"/>
                <w:lang w:val="ru-RU" w:eastAsia="ru-RU"/>
              </w:rPr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lang w:val="ru-RU" w:eastAsia="ru-RU"/>
              </w:rPr>
              <w:pict w14:anchorId="5B2081CF">
                <v:group id="Полотно 39" o:spid="_x0000_s2050" editas="canvas" style="width:39.35pt;height:49.4pt;mso-position-horizontal-relative:char;mso-position-vertical-relative:line" coordsize="4997,627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63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2062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" path="m709,728r-10,32l678,790r-39,29l356,937,256,897,64,815,42,799,19,772,4,739,,686,,,711,r-2,728xe" fillcolor="black" stroked="f">
  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  </v:shape>
                  <v:shape id="Freeform 42" o:spid="_x0000_s2061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" path="m689,711r-12,35l655,776r-24,20l559,828,343,916,70,801,29,771,6,734,,702,2,,690,r-1,711xe" stroked="f">
  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  </v:shape>
                  <v:shape id="Freeform 43" o:spid="_x0000_s206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  </v:shape>
                  <v:shape id="Freeform 44" o:spid="_x0000_s2059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" path="m32,43l48,93,62,196r6,50l48,259,30,282r-6,15l,297,,,3,,32,43xe" stroked="f">
  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  </v:shape>
                  <v:shape id="Freeform 45" o:spid="_x0000_s2058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" path="m41,296l32,274,15,255,1,246,,245,6,181,20,81,43,30,65,r2,296l41,296xe" stroked="f">
  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  </v:shape>
                  <v:shape id="Freeform 46" o:spid="_x0000_s2057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" path="m95,103l60,122,49,133,16,110,1,104r-1,l31,43,48,,76,71r19,32xe" stroked="f">
  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  </v:shape>
                  <v:shape id="Freeform 47" o:spid="_x0000_s2056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" path="m35,25l60,47,94,61r9,1l97,108r,12l,120,,,23,,35,25xe" stroked="f">
  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  </v:shape>
                  <v:shape id="Freeform 48" o:spid="_x0000_s205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" path="m103,121r-95,l3,72,,67,,61,47,46,73,17,79,r24,l103,121xe" stroked="f">
  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  </v:shape>
                  <v:shape id="Freeform 49" o:spid="_x0000_s2054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" path="m35,13l49,31r1,12l50,47,,47,7,,20,3,35,13xe" stroked="f">
                    <v:path arrowok="t" o:connecttype="custom" o:connectlocs="14091983,5252288;19728777,12524686;20131405,17372951;20131405,18989040;0,18989040;2818397,0;8052562,1212066;14091983,5252288" o:connectangles="0,0,0,0,0,0,0,0"/>
                  </v:shape>
                  <v:shape id="Freeform 50" o:spid="_x0000_s2053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" path="m51,39r,8l,47,7,22,18,10,37,r8,l51,39xe" stroked="f">
                    <v:path arrowok="t" o:connecttype="custom" o:connectlocs="20575905,15756863;20575905,18989040;0,18989040;2824144,8888487;7262084,4040221;14927617,0;18155210,0;20575905,15756863" o:connectangles="0,0,0,0,0,0,0,0"/>
                  </v:shape>
                  <v:shape id="Freeform 51" o:spid="_x0000_s2052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" path="m46,81l22,53,3,10,,,46,r,81xe" stroked="f">
                    <v:path arrowok="t" o:connecttype="custom" o:connectlocs="18543905,32643445;8868824,21359291;1209385,4030055;0,0;18543905,0;18543905,32643445" o:connectangles="0,0,0,0,0,0"/>
                  </v:shape>
                  <v:shape id="Freeform 52" o:spid="_x0000_s2051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" path="m30,43l3,79,,82,,,46,,30,43xe" stroked="f">
                    <v:path arrowok="t" o:connecttype="custom" o:connectlocs="12093851,17317697;1209385,31816234;0,33024445;0,0;18543905,0;12093851,17317697" o:connectangles="0,0,0,0,0,0"/>
                  </v:shape>
                  <w10:wrap type="none"/>
                  <w10:anchorlock/>
                </v:group>
              </w:pict>
            </w:r>
          </w:p>
          <w:p w14:paraId="3D0CCC8D" w14:textId="77777777" w:rsidR="00A0739C" w:rsidRPr="00FC0842" w:rsidRDefault="00A0739C" w:rsidP="007C44F9">
            <w:pPr>
              <w:pStyle w:val="a3"/>
              <w:keepNext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F100262" w14:textId="77777777" w:rsidR="00A0739C" w:rsidRPr="00FC0842" w:rsidRDefault="00A0739C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FC0842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14:paraId="1438362E" w14:textId="72B667A6" w:rsidR="00A0739C" w:rsidRPr="00FC0842" w:rsidRDefault="0064644E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proofErr w:type="gramStart"/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LXXVIII  </w:t>
            </w:r>
            <w:r w:rsidR="00A0739C">
              <w:rPr>
                <w:rFonts w:ascii="Times New Roman" w:hAnsi="Times New Roman" w:cs="Times New Roman"/>
                <w:bCs w:val="0"/>
              </w:rPr>
              <w:t>С</w:t>
            </w:r>
            <w:r w:rsidR="00A0739C" w:rsidRPr="00FC0842">
              <w:rPr>
                <w:rFonts w:ascii="Times New Roman" w:hAnsi="Times New Roman" w:cs="Times New Roman"/>
                <w:bCs w:val="0"/>
              </w:rPr>
              <w:t>ЕСІЯ</w:t>
            </w:r>
            <w:proofErr w:type="gramEnd"/>
          </w:p>
          <w:p w14:paraId="4B834E9D" w14:textId="77777777" w:rsidR="00A0739C" w:rsidRPr="00FC0842" w:rsidRDefault="00A0739C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14:paraId="076BB6F4" w14:textId="77777777" w:rsidR="00A0739C" w:rsidRPr="00FC0842" w:rsidRDefault="00A0739C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FC0842"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 w:rsidRPr="00FC0842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 w:rsidRPr="00FC0842"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14:paraId="4A5660EB" w14:textId="77777777" w:rsidR="00A0739C" w:rsidRPr="00FC0842" w:rsidRDefault="00A0739C" w:rsidP="007C44F9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14:paraId="6ED0ECA3" w14:textId="77777777" w:rsidR="00A0739C" w:rsidRPr="00FC0842" w:rsidRDefault="00A0739C" w:rsidP="007C44F9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14:paraId="60131E2D" w14:textId="1D81BDA1" w:rsidR="00A0739C" w:rsidRPr="0064644E" w:rsidRDefault="0064644E" w:rsidP="007C44F9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  <w:lang w:val="en-US"/>
              </w:rPr>
              <w:t xml:space="preserve">27.03.2024                                                                                            </w:t>
            </w:r>
            <w:r w:rsidR="00A0739C" w:rsidRPr="0064644E">
              <w:rPr>
                <w:rFonts w:ascii="Times New Roman" w:hAnsi="Times New Roman" w:cs="Times New Roman"/>
                <w:b w:val="0"/>
                <w:bCs w:val="0"/>
              </w:rPr>
              <w:t xml:space="preserve">№ </w:t>
            </w:r>
            <w:r w:rsidRPr="0064644E">
              <w:rPr>
                <w:rFonts w:ascii="Times New Roman" w:hAnsi="Times New Roman" w:cs="Times New Roman"/>
                <w:b w:val="0"/>
                <w:bCs w:val="0"/>
                <w:lang w:val="en-US"/>
              </w:rPr>
              <w:t>78-49/VIII</w:t>
            </w:r>
          </w:p>
          <w:p w14:paraId="58799304" w14:textId="77777777" w:rsidR="00A0739C" w:rsidRPr="00FC0842" w:rsidRDefault="00A0739C" w:rsidP="007C44F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55A90E2A" w14:textId="77777777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6B2943">
        <w:rPr>
          <w:rFonts w:ascii="Times New Roman" w:hAnsi="Times New Roman" w:cs="Times New Roman"/>
          <w:sz w:val="28"/>
          <w:szCs w:val="28"/>
        </w:rPr>
        <w:t>вулиці</w:t>
      </w:r>
      <w:r w:rsidR="00207BD1">
        <w:rPr>
          <w:rFonts w:ascii="Times New Roman" w:hAnsi="Times New Roman" w:cs="Times New Roman"/>
          <w:sz w:val="28"/>
          <w:szCs w:val="28"/>
        </w:rPr>
        <w:t xml:space="preserve"> </w:t>
      </w:r>
      <w:r w:rsidR="00AA7D9D">
        <w:rPr>
          <w:rFonts w:ascii="Times New Roman" w:hAnsi="Times New Roman" w:cs="Times New Roman"/>
          <w:sz w:val="28"/>
          <w:szCs w:val="28"/>
        </w:rPr>
        <w:t>Доватора</w:t>
      </w:r>
    </w:p>
    <w:p w14:paraId="51914AE8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DF38477" w14:textId="06BC06FB" w:rsidR="00346743" w:rsidRPr="0031738F" w:rsidRDefault="00346743" w:rsidP="0064644E">
      <w:pPr>
        <w:pStyle w:val="ae"/>
        <w:spacing w:after="0"/>
        <w:ind w:firstLine="567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подій»,</w:t>
      </w:r>
      <w:r w:rsidR="00194EAB" w:rsidRPr="0031738F">
        <w:rPr>
          <w:spacing w:val="0"/>
          <w:sz w:val="28"/>
          <w:szCs w:val="28"/>
        </w:rPr>
        <w:t xml:space="preserve"> Закону України</w:t>
      </w:r>
      <w:r w:rsidR="00207BD1">
        <w:rPr>
          <w:spacing w:val="0"/>
          <w:sz w:val="28"/>
          <w:szCs w:val="28"/>
        </w:rPr>
        <w:t xml:space="preserve"> </w:t>
      </w:r>
      <w:r w:rsidR="00194EAB" w:rsidRPr="0031738F">
        <w:rPr>
          <w:spacing w:val="0"/>
          <w:sz w:val="28"/>
          <w:szCs w:val="28"/>
        </w:rPr>
        <w:t>від 09.04.2015</w:t>
      </w:r>
      <w:r w:rsidR="00207F14">
        <w:rPr>
          <w:spacing w:val="0"/>
          <w:sz w:val="28"/>
          <w:szCs w:val="28"/>
        </w:rPr>
        <w:br/>
      </w:r>
      <w:r w:rsidR="00194EAB" w:rsidRPr="0031738F">
        <w:rPr>
          <w:spacing w:val="0"/>
          <w:sz w:val="28"/>
          <w:szCs w:val="28"/>
        </w:rPr>
        <w:t>№ 317-</w:t>
      </w:r>
      <w:r w:rsidR="00194EAB" w:rsidRPr="0031738F">
        <w:rPr>
          <w:spacing w:val="0"/>
          <w:sz w:val="28"/>
          <w:szCs w:val="28"/>
          <w:lang w:val="en-US"/>
        </w:rPr>
        <w:t>VIII</w:t>
      </w:r>
      <w:r w:rsidR="00194EAB" w:rsidRPr="0031738F">
        <w:rPr>
          <w:spacing w:val="0"/>
          <w:sz w:val="28"/>
          <w:szCs w:val="28"/>
        </w:rPr>
        <w:t xml:space="preserve"> «Про засудження комуністичного та націонал-соціалістичного (нацистського) тоталітарних режимів в Україні та заборону пропаганди їхньої символіки»</w:t>
      </w:r>
      <w:r w:rsidR="00537B83" w:rsidRPr="0031738F">
        <w:rPr>
          <w:spacing w:val="0"/>
          <w:sz w:val="28"/>
          <w:szCs w:val="28"/>
        </w:rPr>
        <w:t>,</w:t>
      </w:r>
      <w:r w:rsidR="009007AC">
        <w:rPr>
          <w:spacing w:val="0"/>
          <w:sz w:val="28"/>
          <w:szCs w:val="28"/>
        </w:rPr>
        <w:t xml:space="preserve"> Закону України від 21.03.2023 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64644E">
        <w:rPr>
          <w:spacing w:val="0"/>
          <w:sz w:val="28"/>
          <w:szCs w:val="28"/>
          <w:lang w:val="en-US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207BD1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496662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207BD1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207BD1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</w:t>
      </w:r>
      <w:r w:rsidR="0064644E">
        <w:rPr>
          <w:spacing w:val="0"/>
          <w:sz w:val="28"/>
          <w:szCs w:val="28"/>
          <w:lang w:val="en-US"/>
        </w:rPr>
        <w:t xml:space="preserve"> </w:t>
      </w:r>
      <w:r w:rsidRPr="0031738F">
        <w:rPr>
          <w:spacing w:val="0"/>
          <w:sz w:val="28"/>
          <w:szCs w:val="28"/>
        </w:rPr>
        <w:t>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122DAF70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7DB005DE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4DE1FF7" w14:textId="77777777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207BD1">
        <w:rPr>
          <w:rFonts w:ascii="Times New Roman" w:hAnsi="Times New Roman"/>
          <w:sz w:val="28"/>
          <w:szCs w:val="28"/>
        </w:rPr>
        <w:t xml:space="preserve"> </w:t>
      </w:r>
      <w:r w:rsidR="006B2943">
        <w:rPr>
          <w:rFonts w:ascii="Times New Roman" w:hAnsi="Times New Roman"/>
          <w:sz w:val="28"/>
          <w:szCs w:val="28"/>
        </w:rPr>
        <w:t xml:space="preserve">вулиці </w:t>
      </w:r>
      <w:r w:rsidR="00AA7D9D">
        <w:rPr>
          <w:rFonts w:ascii="Times New Roman" w:hAnsi="Times New Roman"/>
          <w:sz w:val="28"/>
          <w:szCs w:val="28"/>
        </w:rPr>
        <w:t>Доватора</w:t>
      </w:r>
      <w:r w:rsidR="00496662">
        <w:rPr>
          <w:rFonts w:ascii="Times New Roman" w:hAnsi="Times New Roman"/>
          <w:sz w:val="28"/>
          <w:szCs w:val="28"/>
        </w:rPr>
        <w:t xml:space="preserve"> у м. Сміла</w:t>
      </w:r>
      <w:r w:rsidR="00207BD1">
        <w:rPr>
          <w:rFonts w:ascii="Times New Roman" w:hAnsi="Times New Roman"/>
          <w:sz w:val="28"/>
          <w:szCs w:val="28"/>
        </w:rPr>
        <w:t xml:space="preserve">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6B2943">
        <w:rPr>
          <w:rFonts w:ascii="Times New Roman" w:hAnsi="Times New Roman"/>
          <w:sz w:val="28"/>
          <w:szCs w:val="28"/>
        </w:rPr>
        <w:t xml:space="preserve">вулицю </w:t>
      </w:r>
      <w:proofErr w:type="spellStart"/>
      <w:r w:rsidR="00AA7D9D">
        <w:rPr>
          <w:rFonts w:ascii="Times New Roman" w:hAnsi="Times New Roman"/>
          <w:sz w:val="28"/>
          <w:szCs w:val="28"/>
        </w:rPr>
        <w:t>Загреблянську</w:t>
      </w:r>
      <w:proofErr w:type="spellEnd"/>
      <w:r w:rsidRPr="0031738F">
        <w:rPr>
          <w:rFonts w:ascii="Times New Roman" w:hAnsi="Times New Roman"/>
          <w:sz w:val="28"/>
          <w:szCs w:val="28"/>
        </w:rPr>
        <w:t>.</w:t>
      </w:r>
    </w:p>
    <w:p w14:paraId="387D2C8F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5233E05" w14:textId="77777777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1F351C">
        <w:rPr>
          <w:rFonts w:ascii="Times New Roman" w:hAnsi="Times New Roman"/>
          <w:sz w:val="28"/>
          <w:szCs w:val="28"/>
        </w:rPr>
        <w:t xml:space="preserve"> та</w:t>
      </w:r>
      <w:r w:rsidR="00207BD1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40F1804" w14:textId="77777777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1F351C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72190EE4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465D3EEF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02442547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0B56CF17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483F81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C5364F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655771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C6ABB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BB6AB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9EAB2C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D8DF7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A00F4E0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BF14C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A8C3915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076B5F7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52FAEA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4D1CE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65AC60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36AC00C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156623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A032B0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69785B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DF177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38FACC7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9E42C55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56AC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65E5372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BB41F9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82DDD1F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288B752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1ED7C1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EBE33C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1D546C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E088F25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9682BE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C69E0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4D2264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D137CB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FA422F7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6DE3732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84E5B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1E2E70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C6D07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741F54BA" w14:textId="77777777" w:rsidTr="00A67CDD">
        <w:tc>
          <w:tcPr>
            <w:tcW w:w="4814" w:type="dxa"/>
          </w:tcPr>
          <w:p w14:paraId="2E37360D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172150A4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191C0889" w14:textId="77777777" w:rsidTr="00A67CDD">
        <w:tc>
          <w:tcPr>
            <w:tcW w:w="4814" w:type="dxa"/>
          </w:tcPr>
          <w:p w14:paraId="710269C4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04A06A56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7E4DCB65" w14:textId="77777777" w:rsidTr="005050AD">
        <w:tc>
          <w:tcPr>
            <w:tcW w:w="4814" w:type="dxa"/>
          </w:tcPr>
          <w:p w14:paraId="6380387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490274F6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1BFB0BA" w14:textId="77777777" w:rsidTr="005050AD">
        <w:tc>
          <w:tcPr>
            <w:tcW w:w="4814" w:type="dxa"/>
          </w:tcPr>
          <w:p w14:paraId="0980CD38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2D4D83A2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7697F733" w14:textId="77777777" w:rsidTr="005050AD">
        <w:tc>
          <w:tcPr>
            <w:tcW w:w="4814" w:type="dxa"/>
          </w:tcPr>
          <w:p w14:paraId="01EB7F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4273FC04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2FAAD679" w14:textId="77777777" w:rsidTr="005050AD">
        <w:tc>
          <w:tcPr>
            <w:tcW w:w="4814" w:type="dxa"/>
          </w:tcPr>
          <w:p w14:paraId="3EF356E3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185929F2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1290E98A" w14:textId="77777777" w:rsidTr="005050AD">
        <w:tc>
          <w:tcPr>
            <w:tcW w:w="4814" w:type="dxa"/>
          </w:tcPr>
          <w:p w14:paraId="47F2A437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292BE0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5C5C0230" w14:textId="77777777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483F81">
      <w:headerReference w:type="default" r:id="rId9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343F" w14:textId="77777777" w:rsidR="00483F81" w:rsidRDefault="00483F81" w:rsidP="00C05BF2">
      <w:pPr>
        <w:spacing w:after="0" w:line="240" w:lineRule="auto"/>
      </w:pPr>
      <w:r>
        <w:separator/>
      </w:r>
    </w:p>
  </w:endnote>
  <w:endnote w:type="continuationSeparator" w:id="0">
    <w:p w14:paraId="7E58A55F" w14:textId="77777777" w:rsidR="00483F81" w:rsidRDefault="00483F81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EC30" w14:textId="77777777" w:rsidR="00483F81" w:rsidRDefault="00483F81" w:rsidP="00C05BF2">
      <w:pPr>
        <w:spacing w:after="0" w:line="240" w:lineRule="auto"/>
      </w:pPr>
      <w:r>
        <w:separator/>
      </w:r>
    </w:p>
  </w:footnote>
  <w:footnote w:type="continuationSeparator" w:id="0">
    <w:p w14:paraId="48AA95E0" w14:textId="77777777" w:rsidR="00483F81" w:rsidRDefault="00483F81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17E99B0A" w14:textId="77777777" w:rsidR="00C05BF2" w:rsidRPr="00C05BF2" w:rsidRDefault="00D04AAC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1CAD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626661540">
    <w:abstractNumId w:val="1"/>
  </w:num>
  <w:num w:numId="2" w16cid:durableId="729424644">
    <w:abstractNumId w:val="5"/>
  </w:num>
  <w:num w:numId="3" w16cid:durableId="2030177511">
    <w:abstractNumId w:val="2"/>
  </w:num>
  <w:num w:numId="4" w16cid:durableId="244384197">
    <w:abstractNumId w:val="0"/>
  </w:num>
  <w:num w:numId="5" w16cid:durableId="1789356311">
    <w:abstractNumId w:val="3"/>
  </w:num>
  <w:num w:numId="6" w16cid:durableId="644894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F0D"/>
    <w:rsid w:val="0001569B"/>
    <w:rsid w:val="00036E3A"/>
    <w:rsid w:val="000609BD"/>
    <w:rsid w:val="00091D09"/>
    <w:rsid w:val="00091E1B"/>
    <w:rsid w:val="00095061"/>
    <w:rsid w:val="00096849"/>
    <w:rsid w:val="000B3A55"/>
    <w:rsid w:val="000D044D"/>
    <w:rsid w:val="000F1B9C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D0BE3"/>
    <w:rsid w:val="001E2144"/>
    <w:rsid w:val="001E4D4F"/>
    <w:rsid w:val="001F351C"/>
    <w:rsid w:val="00207BD1"/>
    <w:rsid w:val="00207F14"/>
    <w:rsid w:val="002205A5"/>
    <w:rsid w:val="002220E3"/>
    <w:rsid w:val="00235B8C"/>
    <w:rsid w:val="00242545"/>
    <w:rsid w:val="00280655"/>
    <w:rsid w:val="002818CC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76474"/>
    <w:rsid w:val="003952AB"/>
    <w:rsid w:val="003A6168"/>
    <w:rsid w:val="003B64CC"/>
    <w:rsid w:val="003D7849"/>
    <w:rsid w:val="00412A3C"/>
    <w:rsid w:val="0041476D"/>
    <w:rsid w:val="00415882"/>
    <w:rsid w:val="0045427E"/>
    <w:rsid w:val="0046713D"/>
    <w:rsid w:val="00483F81"/>
    <w:rsid w:val="00496662"/>
    <w:rsid w:val="004A35B6"/>
    <w:rsid w:val="004D3A23"/>
    <w:rsid w:val="005050AD"/>
    <w:rsid w:val="00512845"/>
    <w:rsid w:val="00530D2A"/>
    <w:rsid w:val="00537B83"/>
    <w:rsid w:val="00545396"/>
    <w:rsid w:val="00576CF9"/>
    <w:rsid w:val="005812E5"/>
    <w:rsid w:val="005A5A8E"/>
    <w:rsid w:val="005A77C2"/>
    <w:rsid w:val="005B38DD"/>
    <w:rsid w:val="005C2C9E"/>
    <w:rsid w:val="005C3DF6"/>
    <w:rsid w:val="005C4527"/>
    <w:rsid w:val="005C5D7D"/>
    <w:rsid w:val="005F53F8"/>
    <w:rsid w:val="006020DA"/>
    <w:rsid w:val="00602686"/>
    <w:rsid w:val="0061241A"/>
    <w:rsid w:val="006446DC"/>
    <w:rsid w:val="0064644E"/>
    <w:rsid w:val="0064724A"/>
    <w:rsid w:val="0065318A"/>
    <w:rsid w:val="00680A53"/>
    <w:rsid w:val="00682757"/>
    <w:rsid w:val="006A2380"/>
    <w:rsid w:val="006A3236"/>
    <w:rsid w:val="006A572D"/>
    <w:rsid w:val="006A5A23"/>
    <w:rsid w:val="006B2943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43F67"/>
    <w:rsid w:val="0084427A"/>
    <w:rsid w:val="008E050F"/>
    <w:rsid w:val="009007AC"/>
    <w:rsid w:val="0092570B"/>
    <w:rsid w:val="00937055"/>
    <w:rsid w:val="00947CEF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A7D9D"/>
    <w:rsid w:val="00AE0B38"/>
    <w:rsid w:val="00B255D2"/>
    <w:rsid w:val="00B263EA"/>
    <w:rsid w:val="00B3339D"/>
    <w:rsid w:val="00B61076"/>
    <w:rsid w:val="00BA30A6"/>
    <w:rsid w:val="00BC1BFE"/>
    <w:rsid w:val="00BE2A0A"/>
    <w:rsid w:val="00BF781C"/>
    <w:rsid w:val="00C03C6D"/>
    <w:rsid w:val="00C0497B"/>
    <w:rsid w:val="00C05BF2"/>
    <w:rsid w:val="00C14A07"/>
    <w:rsid w:val="00C421BB"/>
    <w:rsid w:val="00C80679"/>
    <w:rsid w:val="00C81521"/>
    <w:rsid w:val="00C84D14"/>
    <w:rsid w:val="00CB22B3"/>
    <w:rsid w:val="00CD0C56"/>
    <w:rsid w:val="00D04AAC"/>
    <w:rsid w:val="00D3037D"/>
    <w:rsid w:val="00D37B74"/>
    <w:rsid w:val="00D37D79"/>
    <w:rsid w:val="00D776E4"/>
    <w:rsid w:val="00D84077"/>
    <w:rsid w:val="00D841C9"/>
    <w:rsid w:val="00DB1476"/>
    <w:rsid w:val="00DC4722"/>
    <w:rsid w:val="00E01231"/>
    <w:rsid w:val="00E11601"/>
    <w:rsid w:val="00E15B1B"/>
    <w:rsid w:val="00E3024E"/>
    <w:rsid w:val="00E64E74"/>
    <w:rsid w:val="00E704CF"/>
    <w:rsid w:val="00E72899"/>
    <w:rsid w:val="00E73A49"/>
    <w:rsid w:val="00E75109"/>
    <w:rsid w:val="00E8068B"/>
    <w:rsid w:val="00E92ADE"/>
    <w:rsid w:val="00EB0E39"/>
    <w:rsid w:val="00EB3F0D"/>
    <w:rsid w:val="00EC1FB0"/>
    <w:rsid w:val="00ED522E"/>
    <w:rsid w:val="00F21492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57FD0D2D"/>
  <w15:docId w15:val="{4579B578-16F4-4FD9-BF16-04AA4F7D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1336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U24</cp:lastModifiedBy>
  <cp:revision>2</cp:revision>
  <cp:lastPrinted>2024-02-16T06:28:00Z</cp:lastPrinted>
  <dcterms:created xsi:type="dcterms:W3CDTF">2024-04-04T08:58:00Z</dcterms:created>
  <dcterms:modified xsi:type="dcterms:W3CDTF">2024-04-04T08:58:00Z</dcterms:modified>
</cp:coreProperties>
</file>